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3AEE6" w14:textId="2C6D4AF0" w:rsidR="00E3468C" w:rsidRDefault="00886704" w:rsidP="00E3468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lv-LV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lv-LV"/>
        </w:rPr>
        <w:t>Konkursa “</w:t>
      </w:r>
      <w:r w:rsidR="00E3468C" w:rsidRPr="00E3468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lv-LV"/>
        </w:rPr>
        <w:t xml:space="preserve">Līdzfinansējuma piešķiršanas kārtība pasaules čempionātu un Eiropas čempionātu, nozīmīgu un starptautisku sacensību </w:t>
      </w:r>
      <w:bookmarkStart w:id="0" w:name="_Hlk104366045"/>
      <w:r w:rsidR="00E3468C" w:rsidRPr="00E3468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lv-LV"/>
        </w:rPr>
        <w:t>organizēšanai Rīgā</w:t>
      </w:r>
      <w:bookmarkEnd w:id="0"/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lv-LV"/>
        </w:rPr>
        <w:t>” rezultāti</w:t>
      </w:r>
    </w:p>
    <w:p w14:paraId="4E381FFA" w14:textId="3AD324B5" w:rsidR="00886704" w:rsidRDefault="00886704" w:rsidP="00E3468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lv-LV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lv-LV"/>
        </w:rPr>
        <w:t>2022. gadā</w:t>
      </w:r>
    </w:p>
    <w:p w14:paraId="513415FC" w14:textId="77777777" w:rsidR="00886704" w:rsidRDefault="00886704" w:rsidP="00E3468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lv-LV"/>
        </w:rPr>
      </w:pPr>
    </w:p>
    <w:p w14:paraId="7E66BA89" w14:textId="736668E6" w:rsidR="00E3468C" w:rsidRPr="00886704" w:rsidRDefault="00886704" w:rsidP="0088670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lv-LV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lv-LV"/>
        </w:rPr>
        <w:t>P</w:t>
      </w:r>
      <w:r w:rsidRPr="00E3468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lv-LV"/>
        </w:rPr>
        <w:t>asaules čempionātu un Eiropas čempionātu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lv-LV"/>
        </w:rPr>
        <w:t xml:space="preserve"> </w:t>
      </w:r>
      <w:r w:rsidRPr="00E3468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lv-LV"/>
        </w:rPr>
        <w:t>organizēšanai Rīgā</w:t>
      </w:r>
    </w:p>
    <w:tbl>
      <w:tblPr>
        <w:tblW w:w="13882" w:type="dxa"/>
        <w:tblLook w:val="04A0" w:firstRow="1" w:lastRow="0" w:firstColumn="1" w:lastColumn="0" w:noHBand="0" w:noVBand="1"/>
      </w:tblPr>
      <w:tblGrid>
        <w:gridCol w:w="6369"/>
        <w:gridCol w:w="1985"/>
        <w:gridCol w:w="3685"/>
        <w:gridCol w:w="1843"/>
      </w:tblGrid>
      <w:tr w:rsidR="00E3468C" w:rsidRPr="00E3468C" w14:paraId="78AA998F" w14:textId="77777777" w:rsidTr="00E3468C">
        <w:trPr>
          <w:trHeight w:val="675"/>
        </w:trPr>
        <w:tc>
          <w:tcPr>
            <w:tcW w:w="63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9D15535" w14:textId="5BCA194D" w:rsidR="00E3468C" w:rsidRPr="00E3468C" w:rsidRDefault="00E3468C" w:rsidP="00E3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Pasākums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EBE8342" w14:textId="068A7659" w:rsidR="00E3468C" w:rsidRPr="00E3468C" w:rsidRDefault="00E3468C" w:rsidP="00E3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Sacensību norises laiks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DBE4CE0" w14:textId="2FCFA3E8" w:rsidR="00E3468C" w:rsidRPr="00E3468C" w:rsidRDefault="00E3468C" w:rsidP="00E3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Iesniedzējs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5DE6EEE" w14:textId="77777777" w:rsidR="00E3468C" w:rsidRDefault="00E3468C" w:rsidP="00E346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6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Piešķirtais līdzfinansējums</w:t>
            </w:r>
          </w:p>
          <w:p w14:paraId="7897F54E" w14:textId="1434E154" w:rsidR="00384ABC" w:rsidRPr="00384ABC" w:rsidRDefault="00384ABC" w:rsidP="00E34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EUR</w:t>
            </w:r>
          </w:p>
        </w:tc>
      </w:tr>
      <w:tr w:rsidR="00E3468C" w:rsidRPr="00E3468C" w14:paraId="6FFDC03A" w14:textId="226B3B29" w:rsidTr="00E3468C">
        <w:trPr>
          <w:trHeight w:val="675"/>
        </w:trPr>
        <w:tc>
          <w:tcPr>
            <w:tcW w:w="63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6CE39" w14:textId="77777777" w:rsidR="00E3468C" w:rsidRPr="00E3468C" w:rsidRDefault="00E3468C" w:rsidP="00E3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Eiropas čempionāts U18 jauniešiem handbolā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23574" w14:textId="19A1A81E" w:rsidR="00E3468C" w:rsidRPr="00E3468C" w:rsidRDefault="00E3468C" w:rsidP="00E3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</w:t>
            </w:r>
            <w:r w:rsidR="00C81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-</w:t>
            </w:r>
            <w:r w:rsidR="00C815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15. augusts                            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96752" w14:textId="3ED71326" w:rsidR="00E3468C" w:rsidRPr="00E3468C" w:rsidRDefault="00886704" w:rsidP="00E34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Biedrība “</w:t>
            </w:r>
            <w:r w:rsidR="00E3468C"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Latvijas Handbola federācija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C949FF" w14:textId="54C7F678" w:rsidR="00E3468C" w:rsidRPr="00384ABC" w:rsidRDefault="00E3468C" w:rsidP="00E346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4A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9625</w:t>
            </w:r>
          </w:p>
        </w:tc>
      </w:tr>
    </w:tbl>
    <w:p w14:paraId="6C8D6B4B" w14:textId="563C4368" w:rsidR="00E3468C" w:rsidRDefault="00E3468C" w:rsidP="00E3468C">
      <w:pPr>
        <w:rPr>
          <w:rFonts w:ascii="Times New Roman" w:hAnsi="Times New Roman" w:cs="Times New Roman"/>
          <w:sz w:val="24"/>
          <w:szCs w:val="24"/>
        </w:rPr>
      </w:pPr>
    </w:p>
    <w:p w14:paraId="60F2C4F8" w14:textId="392E92BF" w:rsidR="00886704" w:rsidRPr="00E3468C" w:rsidRDefault="00886704" w:rsidP="0088670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lv-LV"/>
        </w:rPr>
        <w:t>N</w:t>
      </w:r>
      <w:r w:rsidRPr="00E3468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lv-LV"/>
        </w:rPr>
        <w:t>ozīmīgu starptautisku sacensību organizēšanai Rīgā</w:t>
      </w:r>
    </w:p>
    <w:tbl>
      <w:tblPr>
        <w:tblW w:w="13938" w:type="dxa"/>
        <w:tblLook w:val="04A0" w:firstRow="1" w:lastRow="0" w:firstColumn="1" w:lastColumn="0" w:noHBand="0" w:noVBand="1"/>
      </w:tblPr>
      <w:tblGrid>
        <w:gridCol w:w="6420"/>
        <w:gridCol w:w="1934"/>
        <w:gridCol w:w="3618"/>
        <w:gridCol w:w="1966"/>
      </w:tblGrid>
      <w:tr w:rsidR="00757FD8" w:rsidRPr="00E3468C" w14:paraId="44BDA0A6" w14:textId="4C65D7B4" w:rsidTr="00E3468C">
        <w:trPr>
          <w:trHeight w:val="834"/>
        </w:trPr>
        <w:tc>
          <w:tcPr>
            <w:tcW w:w="6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CCC8FE" w14:textId="77777777" w:rsidR="00757FD8" w:rsidRPr="00E3468C" w:rsidRDefault="00757FD8" w:rsidP="00757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Pasākums</w:t>
            </w:r>
          </w:p>
        </w:tc>
        <w:tc>
          <w:tcPr>
            <w:tcW w:w="19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8479BB3" w14:textId="77777777" w:rsidR="00757FD8" w:rsidRPr="00E3468C" w:rsidRDefault="00757FD8" w:rsidP="00757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Sacensību norises laiks</w:t>
            </w:r>
          </w:p>
        </w:tc>
        <w:tc>
          <w:tcPr>
            <w:tcW w:w="3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E2D23A8" w14:textId="77777777" w:rsidR="00757FD8" w:rsidRPr="00E3468C" w:rsidRDefault="00757FD8" w:rsidP="00757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Iesniedzējs</w:t>
            </w:r>
          </w:p>
        </w:tc>
        <w:tc>
          <w:tcPr>
            <w:tcW w:w="19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4E4724A" w14:textId="77777777" w:rsidR="00384ABC" w:rsidRDefault="00384ABC" w:rsidP="00384A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6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Piešķirtais līdzfinansējums</w:t>
            </w:r>
          </w:p>
          <w:p w14:paraId="7A10FFE9" w14:textId="6B013A93" w:rsidR="00757FD8" w:rsidRPr="00384ABC" w:rsidRDefault="00384ABC" w:rsidP="0038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84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EUR</w:t>
            </w:r>
          </w:p>
        </w:tc>
      </w:tr>
      <w:tr w:rsidR="00757FD8" w:rsidRPr="00E3468C" w14:paraId="27944085" w14:textId="1BA0AA6D" w:rsidTr="00757FD8">
        <w:trPr>
          <w:trHeight w:val="870"/>
        </w:trPr>
        <w:tc>
          <w:tcPr>
            <w:tcW w:w="6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3C92F1" w14:textId="77777777" w:rsidR="00757FD8" w:rsidRPr="00E3468C" w:rsidRDefault="00757FD8" w:rsidP="00757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Pasaules kausa posms 100 lauciņu dambretē “Rīga Open 2022”</w:t>
            </w:r>
          </w:p>
        </w:tc>
        <w:tc>
          <w:tcPr>
            <w:tcW w:w="19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DE06C8" w14:textId="789A6C97" w:rsidR="00757FD8" w:rsidRPr="00E3468C" w:rsidRDefault="00757FD8" w:rsidP="00757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  <w:r w:rsid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. </w:t>
            </w: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-</w:t>
            </w:r>
            <w:r w:rsid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9. </w:t>
            </w:r>
            <w:r w:rsidR="00655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jūlijs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B721B0" w14:textId="0F9EC5E5" w:rsidR="00757FD8" w:rsidRPr="00E3468C" w:rsidRDefault="00886704" w:rsidP="00757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Biedrība “</w:t>
            </w:r>
            <w:r w:rsidR="00757FD8"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Latvijas Dambretes federācija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DB6C899" w14:textId="11127DFC" w:rsidR="00757FD8" w:rsidRPr="00384ABC" w:rsidRDefault="00757FD8" w:rsidP="00757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84A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  <w:r w:rsidR="00384A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84A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613</w:t>
            </w:r>
          </w:p>
        </w:tc>
      </w:tr>
      <w:tr w:rsidR="00757FD8" w:rsidRPr="00E3468C" w14:paraId="546F5600" w14:textId="683A8DD7" w:rsidTr="00757FD8">
        <w:trPr>
          <w:trHeight w:val="870"/>
        </w:trPr>
        <w:tc>
          <w:tcPr>
            <w:tcW w:w="6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7BF126" w14:textId="36811DE5" w:rsidR="00757FD8" w:rsidRPr="00E3468C" w:rsidRDefault="00757FD8" w:rsidP="00757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NEZ Rally X</w:t>
            </w:r>
            <w:r w:rsidR="00655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rallijkrosa</w:t>
            </w: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5. un 6. posms</w:t>
            </w:r>
          </w:p>
        </w:tc>
        <w:tc>
          <w:tcPr>
            <w:tcW w:w="19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DF3FE9" w14:textId="77777777" w:rsidR="00757FD8" w:rsidRPr="00E3468C" w:rsidRDefault="00757FD8" w:rsidP="00757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8. un 10. jūlijs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A37FED" w14:textId="151E664C" w:rsidR="00757FD8" w:rsidRPr="00E3468C" w:rsidRDefault="00757FD8" w:rsidP="00757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Biedrība </w:t>
            </w:r>
            <w:r w:rsidR="0088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“</w:t>
            </w: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Latvijas Automobiļu federācija</w:t>
            </w:r>
            <w:r w:rsidR="0088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9605F7A" w14:textId="0D77DA08" w:rsidR="00757FD8" w:rsidRPr="00384ABC" w:rsidRDefault="00757FD8" w:rsidP="00757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84A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  <w:r w:rsidR="00384A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84A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760</w:t>
            </w:r>
          </w:p>
        </w:tc>
      </w:tr>
      <w:tr w:rsidR="00757FD8" w:rsidRPr="00E3468C" w14:paraId="2C3B1434" w14:textId="713B9426" w:rsidTr="00757FD8">
        <w:trPr>
          <w:trHeight w:val="870"/>
        </w:trPr>
        <w:tc>
          <w:tcPr>
            <w:tcW w:w="6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4332F6" w14:textId="77777777" w:rsidR="00757FD8" w:rsidRPr="00E3468C" w:rsidRDefault="00757FD8" w:rsidP="00757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11. starptautiskais šaha festivāls “Riga Technical University Open” 2022</w:t>
            </w:r>
          </w:p>
        </w:tc>
        <w:tc>
          <w:tcPr>
            <w:tcW w:w="19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06F5F7" w14:textId="08099864" w:rsidR="00757FD8" w:rsidRPr="00E3468C" w:rsidRDefault="00757FD8" w:rsidP="00757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</w:t>
            </w:r>
            <w:r w:rsid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. </w:t>
            </w: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-</w:t>
            </w:r>
            <w:r w:rsid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21. august</w:t>
            </w:r>
            <w:r w:rsidR="00655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16BC1A" w14:textId="70C32C29" w:rsidR="00757FD8" w:rsidRPr="00E3468C" w:rsidRDefault="00886704" w:rsidP="00757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Biedrība </w:t>
            </w:r>
            <w:r w:rsidR="00757FD8"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Latvijas Šaha federācija</w:t>
            </w:r>
            <w:r w:rsidR="00757FD8"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AF64ED" w14:textId="49F42233" w:rsidR="00757FD8" w:rsidRPr="00384ABC" w:rsidRDefault="00757FD8" w:rsidP="00757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84A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  <w:r w:rsidR="00384A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84A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863</w:t>
            </w:r>
          </w:p>
        </w:tc>
      </w:tr>
      <w:tr w:rsidR="00757FD8" w:rsidRPr="00E3468C" w14:paraId="6CFE0F53" w14:textId="04BF99F7" w:rsidTr="00757FD8">
        <w:trPr>
          <w:trHeight w:val="1005"/>
        </w:trPr>
        <w:tc>
          <w:tcPr>
            <w:tcW w:w="6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82E8CD" w14:textId="77777777" w:rsidR="00757FD8" w:rsidRPr="00E3468C" w:rsidRDefault="00757FD8" w:rsidP="00757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24.UWW V.Freidenfelda LBCSKI  kausu izcīņas turnīrs brīvajā cīņā, brīvajā cīņā sievietēm un grieķu-romiešu cīņā U-20 vecuma grupā.</w:t>
            </w:r>
          </w:p>
        </w:tc>
        <w:tc>
          <w:tcPr>
            <w:tcW w:w="19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9FF7A" w14:textId="5B09119F" w:rsidR="00757FD8" w:rsidRPr="00E3468C" w:rsidRDefault="00757FD8" w:rsidP="00757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  <w:r w:rsid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. </w:t>
            </w: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-</w:t>
            </w:r>
            <w:r w:rsid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5. jūnij</w:t>
            </w:r>
            <w:r w:rsidR="00655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3AC0AA" w14:textId="6A8164DC" w:rsidR="00757FD8" w:rsidRPr="00E3468C" w:rsidRDefault="00757FD8" w:rsidP="00757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Biedrība </w:t>
            </w:r>
            <w:r w:rsidR="0088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“</w:t>
            </w: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Latvijas </w:t>
            </w:r>
            <w:r w:rsidR="0088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</w:t>
            </w: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porta cīņas federācija</w:t>
            </w:r>
            <w:r w:rsidR="0088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5823F3E" w14:textId="35D0C855" w:rsidR="00757FD8" w:rsidRPr="00384ABC" w:rsidRDefault="00757FD8" w:rsidP="00757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84A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  <w:r w:rsidR="00384A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84A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236</w:t>
            </w:r>
          </w:p>
        </w:tc>
      </w:tr>
      <w:tr w:rsidR="00757FD8" w:rsidRPr="00E3468C" w14:paraId="61BB5377" w14:textId="30C1154D" w:rsidTr="00E3468C">
        <w:trPr>
          <w:trHeight w:val="870"/>
        </w:trPr>
        <w:tc>
          <w:tcPr>
            <w:tcW w:w="6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9ECDA0" w14:textId="77777777" w:rsidR="00757FD8" w:rsidRPr="00E3468C" w:rsidRDefault="00757FD8" w:rsidP="00757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Starptautiskais Kendo turnīrs „Rīgas kauss &amp; Jumura kauss 2022”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435150" w14:textId="45E0FFD2" w:rsidR="00757FD8" w:rsidRPr="00E3468C" w:rsidRDefault="00757FD8" w:rsidP="00757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</w:t>
            </w:r>
            <w:r w:rsid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. </w:t>
            </w: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-</w:t>
            </w:r>
            <w:r w:rsid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12. jūnij</w:t>
            </w:r>
            <w:r w:rsidR="00655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</w:t>
            </w:r>
          </w:p>
        </w:tc>
        <w:tc>
          <w:tcPr>
            <w:tcW w:w="36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9329E8" w14:textId="7EAD2499" w:rsidR="00757FD8" w:rsidRPr="00E3468C" w:rsidRDefault="00757FD8" w:rsidP="00757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Biedrība </w:t>
            </w:r>
            <w:r w:rsidR="0088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“</w:t>
            </w: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Latvijas Kendo federācija”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A5AF466" w14:textId="2C9AB040" w:rsidR="00757FD8" w:rsidRPr="00384ABC" w:rsidRDefault="00757FD8" w:rsidP="00757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84A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1601</w:t>
            </w:r>
          </w:p>
        </w:tc>
      </w:tr>
      <w:tr w:rsidR="00757FD8" w:rsidRPr="00E3468C" w14:paraId="3FF4C553" w14:textId="0E5EED8F" w:rsidTr="00757FD8">
        <w:trPr>
          <w:trHeight w:val="870"/>
        </w:trPr>
        <w:tc>
          <w:tcPr>
            <w:tcW w:w="6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7DE02F" w14:textId="353D40E4" w:rsidR="00757FD8" w:rsidRPr="00E3468C" w:rsidRDefault="00757FD8" w:rsidP="00757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CEV 2023. gada Eiropas čempionāta kvalifikācijas spēles </w:t>
            </w:r>
            <w:r w:rsidR="00655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volejbolā </w:t>
            </w: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sievietēm</w:t>
            </w:r>
          </w:p>
        </w:tc>
        <w:tc>
          <w:tcPr>
            <w:tcW w:w="19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E50C0" w14:textId="77777777" w:rsidR="00757FD8" w:rsidRPr="00E3468C" w:rsidRDefault="00757FD8" w:rsidP="00757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4. un 11. septembris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3CC240" w14:textId="7197F197" w:rsidR="00757FD8" w:rsidRPr="00E3468C" w:rsidRDefault="00757FD8" w:rsidP="00757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Biedrība “Latvijas </w:t>
            </w:r>
            <w:r w:rsidR="008867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</w:t>
            </w: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olejbola federācija”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ACC4E34" w14:textId="25A23B7F" w:rsidR="00757FD8" w:rsidRPr="00384ABC" w:rsidRDefault="00757FD8" w:rsidP="00757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84A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  <w:r w:rsidR="00384A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84A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120</w:t>
            </w:r>
          </w:p>
        </w:tc>
      </w:tr>
      <w:tr w:rsidR="00757FD8" w:rsidRPr="00E3468C" w14:paraId="6B967B80" w14:textId="3AE11721" w:rsidTr="00757FD8">
        <w:trPr>
          <w:trHeight w:val="870"/>
        </w:trPr>
        <w:tc>
          <w:tcPr>
            <w:tcW w:w="6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2E436" w14:textId="77777777" w:rsidR="00757FD8" w:rsidRPr="00E3468C" w:rsidRDefault="00757FD8" w:rsidP="00757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Pasaules kauss nūjošanā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39A40A" w14:textId="55F82755" w:rsidR="00757FD8" w:rsidRPr="00E3468C" w:rsidRDefault="00757FD8" w:rsidP="00757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9.</w:t>
            </w:r>
            <w:r w:rsid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jūlijs</w:t>
            </w:r>
          </w:p>
        </w:tc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56E4DB" w14:textId="0E18C724" w:rsidR="00757FD8" w:rsidRPr="00E3468C" w:rsidRDefault="00886704" w:rsidP="00757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Biedrība “</w:t>
            </w:r>
            <w:r w:rsidR="00757FD8"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Latvijas Tautas sporta asociācija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84118BD" w14:textId="4DDD9DFF" w:rsidR="00757FD8" w:rsidRPr="00384ABC" w:rsidRDefault="00757FD8" w:rsidP="00757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84A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1708</w:t>
            </w:r>
          </w:p>
        </w:tc>
      </w:tr>
      <w:tr w:rsidR="00427432" w:rsidRPr="00E3468C" w14:paraId="453C8873" w14:textId="77777777" w:rsidTr="00757FD8">
        <w:trPr>
          <w:trHeight w:val="870"/>
        </w:trPr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92672" w14:textId="19F194CB" w:rsidR="00427432" w:rsidRPr="00E3468C" w:rsidRDefault="00427432" w:rsidP="00655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346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IFBB Starptautiskais Latvijas kauss fitnesa sporta veidos junioriem un pieaugušajiem “Rīgas Pērle 2022”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4AC78" w14:textId="63E5FDE5" w:rsidR="00427432" w:rsidRPr="00E3468C" w:rsidRDefault="00427432" w:rsidP="00427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346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 septembris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95542" w14:textId="1CFAD36E" w:rsidR="00427432" w:rsidRPr="00E3468C" w:rsidRDefault="00886704" w:rsidP="00427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</w:t>
            </w:r>
            <w:r w:rsidR="00427432" w:rsidRPr="00E346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Latvijas Bodibildinga, fitnesa un bodifitnesa federācija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87A66" w14:textId="0A0F5CF9" w:rsidR="00427432" w:rsidRPr="00384ABC" w:rsidRDefault="00427432" w:rsidP="00427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4A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7031</w:t>
            </w:r>
          </w:p>
        </w:tc>
      </w:tr>
      <w:tr w:rsidR="00427432" w:rsidRPr="00E3468C" w14:paraId="46285C44" w14:textId="77777777" w:rsidTr="00757FD8">
        <w:trPr>
          <w:trHeight w:val="870"/>
        </w:trPr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18FCF" w14:textId="7C874AB3" w:rsidR="00427432" w:rsidRPr="00E3468C" w:rsidRDefault="00427432" w:rsidP="00655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346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Rīgas Pieaugušo Eiropas kauss džudo 2022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6B437" w14:textId="4A8A75EB" w:rsidR="00427432" w:rsidRPr="00E3468C" w:rsidRDefault="00427432" w:rsidP="00427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346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E346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E346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E346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46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 august</w:t>
            </w:r>
            <w:r w:rsidR="00655B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C8EC8" w14:textId="56753817" w:rsidR="00427432" w:rsidRPr="00E3468C" w:rsidRDefault="00886704" w:rsidP="00427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</w:t>
            </w:r>
            <w:r w:rsidR="00427432" w:rsidRPr="00E346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Latvijas Džudo federācija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E46A1" w14:textId="5BD15013" w:rsidR="00427432" w:rsidRPr="00384ABC" w:rsidRDefault="00427432" w:rsidP="00427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4A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="00384A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84A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114</w:t>
            </w:r>
          </w:p>
        </w:tc>
      </w:tr>
      <w:tr w:rsidR="00427432" w:rsidRPr="00E3468C" w14:paraId="4F2B8D4D" w14:textId="77777777" w:rsidTr="00757FD8">
        <w:trPr>
          <w:trHeight w:val="870"/>
        </w:trPr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A26D6" w14:textId="4CA0E5DC" w:rsidR="00427432" w:rsidRPr="00E3468C" w:rsidRDefault="00427432" w:rsidP="00655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346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 Starptautiskās sacensības </w:t>
            </w:r>
            <w:r w:rsidR="00655B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peldēšanā </w:t>
            </w:r>
            <w:r w:rsidRPr="00E346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“Rīgas Sprints 2022” / FINA pasaules čempionāta kvalifikācijas sacensības (25m)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09F95" w14:textId="26AC845D" w:rsidR="00427432" w:rsidRPr="00E3468C" w:rsidRDefault="00427432" w:rsidP="00427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346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E346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E346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E346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46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novembri</w:t>
            </w:r>
            <w:r w:rsidR="00655B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6E7AC" w14:textId="6D27E0FF" w:rsidR="00427432" w:rsidRPr="00E3468C" w:rsidRDefault="00886704" w:rsidP="00427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Biedrība “</w:t>
            </w:r>
            <w:r w:rsidR="00427432" w:rsidRPr="00E346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Latvijas Peldēšanas federācija</w:t>
            </w:r>
            <w:r w:rsidR="00655B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2BBCD" w14:textId="4C77F696" w:rsidR="00427432" w:rsidRPr="00384ABC" w:rsidRDefault="00427432" w:rsidP="00427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4A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6045</w:t>
            </w:r>
          </w:p>
        </w:tc>
      </w:tr>
    </w:tbl>
    <w:p w14:paraId="6393C27B" w14:textId="36B19AC0" w:rsidR="00C307E9" w:rsidRPr="00E3468C" w:rsidRDefault="00886704" w:rsidP="0088670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lv-LV"/>
        </w:rPr>
        <w:lastRenderedPageBreak/>
        <w:t>S</w:t>
      </w:r>
      <w:r w:rsidRPr="00E3468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lv-LV"/>
        </w:rPr>
        <w:t>tarptautisku sacensību organizēšanai Rīgā</w:t>
      </w:r>
    </w:p>
    <w:p w14:paraId="5C0403BA" w14:textId="210FEB03" w:rsidR="00427432" w:rsidRPr="00E3468C" w:rsidRDefault="0042743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3882" w:type="dxa"/>
        <w:tblLook w:val="04A0" w:firstRow="1" w:lastRow="0" w:firstColumn="1" w:lastColumn="0" w:noHBand="0" w:noVBand="1"/>
      </w:tblPr>
      <w:tblGrid>
        <w:gridCol w:w="6369"/>
        <w:gridCol w:w="1985"/>
        <w:gridCol w:w="3685"/>
        <w:gridCol w:w="1843"/>
      </w:tblGrid>
      <w:tr w:rsidR="00427432" w:rsidRPr="00E3468C" w14:paraId="62FA66C6" w14:textId="169B81BA" w:rsidTr="00427432">
        <w:trPr>
          <w:trHeight w:val="857"/>
        </w:trPr>
        <w:tc>
          <w:tcPr>
            <w:tcW w:w="6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0F0F0"/>
            <w:vAlign w:val="center"/>
            <w:hideMark/>
          </w:tcPr>
          <w:p w14:paraId="130364B6" w14:textId="77777777" w:rsidR="00427432" w:rsidRPr="00E3468C" w:rsidRDefault="00427432" w:rsidP="00427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Pasākums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0F0F0"/>
            <w:vAlign w:val="center"/>
            <w:hideMark/>
          </w:tcPr>
          <w:p w14:paraId="043B444E" w14:textId="77777777" w:rsidR="00427432" w:rsidRPr="00E3468C" w:rsidRDefault="00427432" w:rsidP="00427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Sacensību norises laiks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0F0F0"/>
            <w:noWrap/>
            <w:vAlign w:val="center"/>
            <w:hideMark/>
          </w:tcPr>
          <w:p w14:paraId="70B821ED" w14:textId="77777777" w:rsidR="00427432" w:rsidRPr="00E3468C" w:rsidRDefault="00427432" w:rsidP="00427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Iesniedzējs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0F0F0"/>
            <w:vAlign w:val="center"/>
          </w:tcPr>
          <w:p w14:paraId="0BA3096C" w14:textId="2DEF8E73" w:rsidR="00384ABC" w:rsidRDefault="00384ABC" w:rsidP="00384A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6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Piešķirtais līdzfinansējums</w:t>
            </w:r>
          </w:p>
          <w:p w14:paraId="66CC6CF9" w14:textId="08AD307B" w:rsidR="00427432" w:rsidRPr="00384ABC" w:rsidRDefault="00384ABC" w:rsidP="0038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84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EUR</w:t>
            </w:r>
          </w:p>
        </w:tc>
      </w:tr>
      <w:tr w:rsidR="00427432" w:rsidRPr="00E3468C" w14:paraId="588E072E" w14:textId="46AFC91A" w:rsidTr="00655B58">
        <w:trPr>
          <w:trHeight w:val="694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1697C2" w14:textId="3B5188E1" w:rsidR="00427432" w:rsidRPr="00E3468C" w:rsidRDefault="00655B58" w:rsidP="00427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Starptautiskas sacensības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“</w:t>
            </w:r>
            <w:r w:rsidR="00427432"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WCT Latvian Mixed Doubles Curling Cup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” kērlingā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C8C2D1" w14:textId="1FD4EBE4" w:rsidR="00427432" w:rsidRPr="00E3468C" w:rsidRDefault="00427432" w:rsidP="00427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24</w:t>
            </w:r>
            <w:r w:rsid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. </w:t>
            </w: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-</w:t>
            </w:r>
            <w:r w:rsid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27. novembri</w:t>
            </w:r>
            <w:r w:rsidR="00655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6C7DB" w14:textId="77777777" w:rsidR="00427432" w:rsidRPr="00E3468C" w:rsidRDefault="00427432" w:rsidP="00427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Biedrība “Sporta klubs “OB” 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0C2B2D3" w14:textId="150ABFF1" w:rsidR="00427432" w:rsidRPr="00655B58" w:rsidRDefault="00427432" w:rsidP="00427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655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3209</w:t>
            </w:r>
          </w:p>
        </w:tc>
      </w:tr>
      <w:tr w:rsidR="00427432" w:rsidRPr="00E3468C" w14:paraId="5C0B0BD3" w14:textId="075C6364" w:rsidTr="00E3468C">
        <w:trPr>
          <w:trHeight w:val="615"/>
        </w:trPr>
        <w:tc>
          <w:tcPr>
            <w:tcW w:w="63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F11EF9" w14:textId="77777777" w:rsidR="00427432" w:rsidRPr="00E3468C" w:rsidRDefault="00427432" w:rsidP="00427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NEZ Rallijkrosa čempionāts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3E0E0C" w14:textId="77777777" w:rsidR="00427432" w:rsidRPr="00E3468C" w:rsidRDefault="00427432" w:rsidP="00427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11. septembris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DC92A" w14:textId="73F35736" w:rsidR="00427432" w:rsidRPr="00E3468C" w:rsidRDefault="00427432" w:rsidP="00427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Biedrība </w:t>
            </w:r>
            <w:r w:rsidR="00655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“</w:t>
            </w: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RAC.LV</w:t>
            </w:r>
            <w:r w:rsidR="00655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E5D9F75" w14:textId="3CC5DCEE" w:rsidR="00427432" w:rsidRPr="00655B58" w:rsidRDefault="00427432" w:rsidP="00427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655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6560</w:t>
            </w:r>
          </w:p>
        </w:tc>
      </w:tr>
      <w:tr w:rsidR="00427432" w:rsidRPr="00E3468C" w14:paraId="752DDB08" w14:textId="68BB4B2E" w:rsidTr="00427432">
        <w:trPr>
          <w:trHeight w:val="630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D18701" w14:textId="0857EBA6" w:rsidR="00427432" w:rsidRPr="00E3468C" w:rsidRDefault="00655B58" w:rsidP="00427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Starptautiskas veterānu sacensības “</w:t>
            </w:r>
            <w:r w:rsidR="00427432"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Riga Seniors Open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” tenisā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4F3AD" w14:textId="3B521B22" w:rsidR="00427432" w:rsidRPr="00E3468C" w:rsidRDefault="00427432" w:rsidP="00427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</w:t>
            </w:r>
            <w:r w:rsid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. </w:t>
            </w: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-</w:t>
            </w:r>
            <w:r w:rsid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19. jūli</w:t>
            </w:r>
            <w:r w:rsidR="00655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75042D" w14:textId="77777777" w:rsidR="00427432" w:rsidRPr="00E3468C" w:rsidRDefault="00427432" w:rsidP="00427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Biedrība “Latvijas Ārstu tenisa savienība”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4401154" w14:textId="0DB9679D" w:rsidR="00427432" w:rsidRPr="00655B58" w:rsidRDefault="00427432" w:rsidP="00427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655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7207</w:t>
            </w:r>
          </w:p>
        </w:tc>
      </w:tr>
      <w:tr w:rsidR="00427432" w:rsidRPr="00E3468C" w14:paraId="503B637A" w14:textId="58E5B9C0" w:rsidTr="00427432">
        <w:trPr>
          <w:trHeight w:val="945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38B3F2" w14:textId="77777777" w:rsidR="00427432" w:rsidRPr="00E3468C" w:rsidRDefault="00427432" w:rsidP="00427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Starptautiskais turnīrs sēdvolejbolā “Rīgas kauss pludmales sēdvolejbola 2022” (“Riga beach sitting volley Cup 2022”)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5C3670" w14:textId="6DC0AAF1" w:rsidR="00427432" w:rsidRPr="00E3468C" w:rsidRDefault="00427432" w:rsidP="00427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</w:t>
            </w:r>
            <w:r w:rsid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. </w:t>
            </w: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-</w:t>
            </w:r>
            <w:r w:rsid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14. august</w:t>
            </w:r>
            <w:r w:rsidR="00655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A13356" w14:textId="77777777" w:rsidR="00427432" w:rsidRPr="00E3468C" w:rsidRDefault="00427432" w:rsidP="00427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Biedrība “Latvijas Invalīdu sēdvolejbola asociācija”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013ECDF" w14:textId="1CC89AA6" w:rsidR="00427432" w:rsidRPr="00655B58" w:rsidRDefault="00427432" w:rsidP="00427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655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7360</w:t>
            </w:r>
          </w:p>
        </w:tc>
      </w:tr>
      <w:tr w:rsidR="00427432" w:rsidRPr="00E3468C" w14:paraId="5E1476DB" w14:textId="1772CCA1" w:rsidTr="00427432">
        <w:trPr>
          <w:trHeight w:val="645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641544" w14:textId="5C24A710" w:rsidR="00427432" w:rsidRPr="00E3468C" w:rsidRDefault="00427432" w:rsidP="00427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Starptautiskais turnīrs sēdvolejbolā “Rīgas kauss 2022”</w:t>
            </w:r>
            <w:r w:rsidR="00655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  </w:t>
            </w: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(“Riga Cup 2022”)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90924B" w14:textId="01F4F075" w:rsidR="00427432" w:rsidRPr="00E3468C" w:rsidRDefault="00427432" w:rsidP="00427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</w:t>
            </w:r>
            <w:r w:rsid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. </w:t>
            </w: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-</w:t>
            </w:r>
            <w:r w:rsid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19. jūnij</w:t>
            </w:r>
            <w:r w:rsidR="00655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4910C1" w14:textId="77777777" w:rsidR="00427432" w:rsidRPr="00E3468C" w:rsidRDefault="00427432" w:rsidP="00427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346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Biedrība “Latvijas Invalīdu sēdvolejbola asociācija”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20F703" w14:textId="56E19703" w:rsidR="00427432" w:rsidRPr="00655B58" w:rsidRDefault="00427432" w:rsidP="00427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655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7200</w:t>
            </w:r>
          </w:p>
        </w:tc>
      </w:tr>
    </w:tbl>
    <w:p w14:paraId="7AB78FE7" w14:textId="77777777" w:rsidR="00427432" w:rsidRDefault="00427432"/>
    <w:sectPr w:rsidR="00427432" w:rsidSect="00757FD8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65460" w14:textId="77777777" w:rsidR="002512E4" w:rsidRDefault="002512E4" w:rsidP="00E3468C">
      <w:pPr>
        <w:spacing w:after="0" w:line="240" w:lineRule="auto"/>
      </w:pPr>
      <w:r>
        <w:separator/>
      </w:r>
    </w:p>
  </w:endnote>
  <w:endnote w:type="continuationSeparator" w:id="0">
    <w:p w14:paraId="76FC3D51" w14:textId="77777777" w:rsidR="002512E4" w:rsidRDefault="002512E4" w:rsidP="00E34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9763B" w14:textId="77777777" w:rsidR="002512E4" w:rsidRDefault="002512E4" w:rsidP="00E3468C">
      <w:pPr>
        <w:spacing w:after="0" w:line="240" w:lineRule="auto"/>
      </w:pPr>
      <w:r>
        <w:separator/>
      </w:r>
    </w:p>
  </w:footnote>
  <w:footnote w:type="continuationSeparator" w:id="0">
    <w:p w14:paraId="58BFC5C7" w14:textId="77777777" w:rsidR="002512E4" w:rsidRDefault="002512E4" w:rsidP="00E346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FD8"/>
    <w:rsid w:val="002512E4"/>
    <w:rsid w:val="00384ABC"/>
    <w:rsid w:val="00427432"/>
    <w:rsid w:val="00470AAB"/>
    <w:rsid w:val="00655B58"/>
    <w:rsid w:val="00757FD8"/>
    <w:rsid w:val="00886704"/>
    <w:rsid w:val="00994AC0"/>
    <w:rsid w:val="00C307E9"/>
    <w:rsid w:val="00C81591"/>
    <w:rsid w:val="00E3468C"/>
    <w:rsid w:val="00EE754D"/>
    <w:rsid w:val="00F80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429FA2"/>
  <w15:chartTrackingRefBased/>
  <w15:docId w15:val="{8543C248-FEC0-4A2A-A09B-BCEA818C6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link w:val="Virsraksts1Rakstz"/>
    <w:uiPriority w:val="9"/>
    <w:qFormat/>
    <w:rsid w:val="00E346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E346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3468C"/>
  </w:style>
  <w:style w:type="paragraph" w:styleId="Kjene">
    <w:name w:val="footer"/>
    <w:basedOn w:val="Parasts"/>
    <w:link w:val="KjeneRakstz"/>
    <w:uiPriority w:val="99"/>
    <w:unhideWhenUsed/>
    <w:rsid w:val="00E346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3468C"/>
  </w:style>
  <w:style w:type="character" w:customStyle="1" w:styleId="Virsraksts1Rakstz">
    <w:name w:val="Virsraksts 1 Rakstz."/>
    <w:basedOn w:val="Noklusjumarindkopasfonts"/>
    <w:link w:val="Virsraksts1"/>
    <w:uiPriority w:val="9"/>
    <w:rsid w:val="00E3468C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5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1762</Words>
  <Characters>1005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Poriņš</dc:creator>
  <cp:keywords/>
  <dc:description/>
  <cp:lastModifiedBy>Anrijs Lūsis</cp:lastModifiedBy>
  <cp:revision>3</cp:revision>
  <dcterms:created xsi:type="dcterms:W3CDTF">2022-05-25T06:57:00Z</dcterms:created>
  <dcterms:modified xsi:type="dcterms:W3CDTF">2022-05-25T07:31:00Z</dcterms:modified>
</cp:coreProperties>
</file>